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8F" w:rsidRDefault="009E3B8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-113622</wp:posOffset>
                </wp:positionH>
                <wp:positionV relativeFrom="paragraph">
                  <wp:posOffset>-431549</wp:posOffset>
                </wp:positionV>
                <wp:extent cx="5828621" cy="575088"/>
                <wp:effectExtent l="0" t="0" r="2032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21" cy="575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8F" w:rsidRDefault="009E3B8F">
                            <w:r>
                              <w:rPr>
                                <w:rFonts w:hint="eastAsia"/>
                              </w:rPr>
                              <w:t xml:space="preserve">【送信先】福岡県体育研究所　　　宗　</w:t>
                            </w:r>
                            <w:r w:rsidR="00890947">
                              <w:rPr>
                                <w:rFonts w:hint="eastAsia"/>
                              </w:rPr>
                              <w:t xml:space="preserve">真由美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9E3B8F" w:rsidRPr="00BF0F83" w:rsidRDefault="009E3B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F83">
                              <w:rPr>
                                <w:rFonts w:asciiTheme="majorEastAsia" w:eastAsiaTheme="majorEastAsia" w:hAnsiTheme="majorEastAsia" w:hint="eastAsia"/>
                              </w:rPr>
                              <w:t>【FAX】</w:t>
                            </w:r>
                            <w:r w:rsidR="00BF0F83" w:rsidRPr="00BF0F83">
                              <w:rPr>
                                <w:rFonts w:asciiTheme="majorEastAsia" w:eastAsiaTheme="majorEastAsia" w:hAnsiTheme="majorEastAsia" w:hint="eastAsia"/>
                              </w:rPr>
                              <w:t>092-611-1747</w:t>
                            </w:r>
                            <w:r w:rsidR="000C4290" w:rsidRPr="00BF0F8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【TEL】</w:t>
                            </w:r>
                            <w:r w:rsidR="00BF0F83" w:rsidRPr="00BF0F83">
                              <w:rPr>
                                <w:rFonts w:asciiTheme="majorEastAsia" w:eastAsiaTheme="majorEastAsia" w:hAnsiTheme="majorEastAsia" w:hint="eastAsia"/>
                              </w:rPr>
                              <w:t>092-611-0220　【E-mail】sou-m0040@pref.fukuoka.lg.jp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5pt;margin-top:-34pt;width:458.9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" fillcolor="white [3201]" strokeweight=".5pt">
                <v:textbox>
                  <w:txbxContent>
                    <w:p w:rsidR="009E3B8F" w:rsidRDefault="009E3B8F">
                      <w:r>
                        <w:rPr>
                          <w:rFonts w:hint="eastAsia"/>
                        </w:rPr>
                        <w:t xml:space="preserve">【送信先】福岡県体育研究所　　　宗　</w:t>
                      </w:r>
                      <w:r w:rsidR="00890947">
                        <w:rPr>
                          <w:rFonts w:hint="eastAsia"/>
                        </w:rPr>
                        <w:t xml:space="preserve">真由美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9E3B8F" w:rsidRPr="00BF0F83" w:rsidRDefault="009E3B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F0F83">
                        <w:rPr>
                          <w:rFonts w:asciiTheme="majorEastAsia" w:eastAsiaTheme="majorEastAsia" w:hAnsiTheme="majorEastAsia" w:hint="eastAsia"/>
                        </w:rPr>
                        <w:t>【FAX】</w:t>
                      </w:r>
                      <w:r w:rsidR="00BF0F83" w:rsidRPr="00BF0F83">
                        <w:rPr>
                          <w:rFonts w:asciiTheme="majorEastAsia" w:eastAsiaTheme="majorEastAsia" w:hAnsiTheme="majorEastAsia" w:hint="eastAsia"/>
                        </w:rPr>
                        <w:t>092-611-1747</w:t>
                      </w:r>
                      <w:r w:rsidR="000C4290" w:rsidRPr="00BF0F83">
                        <w:rPr>
                          <w:rFonts w:asciiTheme="majorEastAsia" w:eastAsiaTheme="majorEastAsia" w:hAnsiTheme="majorEastAsia" w:hint="eastAsia"/>
                        </w:rPr>
                        <w:t xml:space="preserve">　【TEL】</w:t>
                      </w:r>
                      <w:r w:rsidR="00BF0F83" w:rsidRPr="00BF0F83">
                        <w:rPr>
                          <w:rFonts w:asciiTheme="majorEastAsia" w:eastAsiaTheme="majorEastAsia" w:hAnsiTheme="majorEastAsia" w:hint="eastAsia"/>
                        </w:rPr>
                        <w:t>092-611-0220　【E-mail】sou-m0040@pref.fukuoka.lg.jp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E3B8F" w:rsidRPr="009E3B8F" w:rsidRDefault="00002E0F" w:rsidP="00C16E92">
      <w:pPr>
        <w:spacing w:line="400" w:lineRule="exact"/>
        <w:rPr>
          <w:sz w:val="28"/>
        </w:rPr>
      </w:pPr>
      <w:r w:rsidRPr="009E3B8F">
        <w:rPr>
          <w:sz w:val="28"/>
        </w:rPr>
        <w:t>福岡県体育研究所　短期研修</w:t>
      </w:r>
      <w:r w:rsidR="000C4290">
        <w:rPr>
          <w:sz w:val="28"/>
        </w:rPr>
        <w:t>講座</w:t>
      </w:r>
      <w:r w:rsidRPr="009E3B8F">
        <w:rPr>
          <w:sz w:val="28"/>
        </w:rPr>
        <w:t xml:space="preserve">７７１　</w:t>
      </w:r>
    </w:p>
    <w:p w:rsidR="00002E0F" w:rsidRDefault="00002E0F" w:rsidP="000C4290">
      <w:pPr>
        <w:spacing w:line="400" w:lineRule="exact"/>
      </w:pPr>
      <w:r w:rsidRPr="009E3B8F">
        <w:rPr>
          <w:sz w:val="28"/>
        </w:rPr>
        <w:t>「</w:t>
      </w:r>
      <w:r w:rsidR="000C4290" w:rsidRPr="009E3B8F">
        <w:rPr>
          <w:sz w:val="28"/>
        </w:rPr>
        <w:t>救急処置のスキルアップ</w:t>
      </w:r>
      <w:r w:rsidR="000C4290">
        <w:rPr>
          <w:sz w:val="28"/>
        </w:rPr>
        <w:t>！～</w:t>
      </w:r>
      <w:r w:rsidRPr="009E3B8F">
        <w:rPr>
          <w:sz w:val="28"/>
        </w:rPr>
        <w:t>養護教諭の資質向上</w:t>
      </w:r>
      <w:r w:rsidR="000C4290">
        <w:rPr>
          <w:sz w:val="28"/>
        </w:rPr>
        <w:t>～」</w:t>
      </w:r>
      <w:r w:rsidR="009E3B8F">
        <w:t>（事前アンケート）</w:t>
      </w:r>
    </w:p>
    <w:p w:rsidR="000C4290" w:rsidRDefault="000C4290" w:rsidP="000C4290"/>
    <w:p w:rsidR="000C4290" w:rsidRPr="000C4290" w:rsidRDefault="000C4290" w:rsidP="000C4290">
      <w:pPr>
        <w:ind w:firstLineChars="100" w:firstLine="240"/>
        <w:rPr>
          <w:sz w:val="24"/>
          <w:u w:val="single"/>
        </w:rPr>
      </w:pPr>
      <w:r w:rsidRPr="000C4290">
        <w:rPr>
          <w:sz w:val="24"/>
          <w:u w:val="single"/>
        </w:rPr>
        <w:t xml:space="preserve">学校名（　　　　　　　　　　　　　）学校　　　氏名（　　　　　　　　　　　　）　</w:t>
      </w:r>
    </w:p>
    <w:p w:rsidR="000C4290" w:rsidRDefault="000C4290" w:rsidP="00890947">
      <w:pPr>
        <w:ind w:firstLineChars="100" w:firstLine="210"/>
      </w:pPr>
    </w:p>
    <w:p w:rsidR="00890947" w:rsidRDefault="00C16E92" w:rsidP="00890947">
      <w:pPr>
        <w:ind w:firstLineChars="100" w:firstLine="210"/>
      </w:pPr>
      <w:r>
        <w:t>学校で行う</w:t>
      </w:r>
      <w:r w:rsidR="006E28CB">
        <w:t>眼部や頭・頚部、四肢のけがの</w:t>
      </w:r>
      <w:r w:rsidR="009E3B8F">
        <w:t>救急処置について、質問</w:t>
      </w:r>
      <w:r w:rsidR="006E28CB">
        <w:t>等</w:t>
      </w:r>
      <w:r w:rsidR="009E3B8F">
        <w:t>がありましたら御記入ください。</w:t>
      </w:r>
      <w:r w:rsidR="00BF0F83">
        <w:t>例えば、緊急度や重症</w:t>
      </w:r>
      <w:r>
        <w:t>度の判断に関することや、けがをした児童生徒</w:t>
      </w:r>
      <w:r w:rsidR="000C4290">
        <w:t>が医療機関で</w:t>
      </w:r>
      <w:r>
        <w:t>受診</w:t>
      </w:r>
      <w:r w:rsidR="000C4290">
        <w:t>する</w:t>
      </w:r>
      <w:r>
        <w:t>までの救急処置の</w:t>
      </w:r>
      <w:r w:rsidR="00B37E6F">
        <w:t>方法に関すること</w:t>
      </w:r>
      <w:r>
        <w:t>など、これまでに</w:t>
      </w:r>
      <w:r w:rsidR="000C4290">
        <w:t>疑問に思ったことや</w:t>
      </w:r>
      <w:r>
        <w:t>不安に思ったこと</w:t>
      </w:r>
      <w:r w:rsidR="000C4290">
        <w:t>など</w:t>
      </w:r>
      <w:r w:rsidR="00BF0F83">
        <w:t>があれば、</w:t>
      </w:r>
      <w:r w:rsidR="000C4290">
        <w:t>記入してください。（</w:t>
      </w:r>
      <w:r w:rsidR="00E60071">
        <w:t>受傷した児童生徒の学年や、</w:t>
      </w:r>
      <w:r>
        <w:t>けがの状況なども含めて、</w:t>
      </w:r>
      <w:r w:rsidR="000C4290">
        <w:t>できるだけ具体的に記入してくださると助かります</w:t>
      </w:r>
      <w:r>
        <w:t>。</w:t>
      </w:r>
      <w:r w:rsidR="000C4290">
        <w:t>）</w:t>
      </w:r>
    </w:p>
    <w:p w:rsidR="006E28CB" w:rsidRDefault="006E28CB" w:rsidP="0089094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-92356</wp:posOffset>
                </wp:positionH>
                <wp:positionV relativeFrom="paragraph">
                  <wp:posOffset>224716</wp:posOffset>
                </wp:positionV>
                <wp:extent cx="5921375" cy="5553784"/>
                <wp:effectExtent l="0" t="0" r="2222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555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B8F" w:rsidRDefault="00C35127">
                            <w:r>
                              <w:rPr>
                                <w:rFonts w:hint="eastAsia"/>
                              </w:rPr>
                              <w:t>【　眼科</w:t>
                            </w:r>
                            <w:r w:rsidR="006E28CB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整形外科（頭</w:t>
                            </w:r>
                            <w:r w:rsidR="00BF0F83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頚部、</w:t>
                            </w:r>
                            <w:r w:rsidR="006E28CB">
                              <w:rPr>
                                <w:rFonts w:hint="eastAsia"/>
                              </w:rPr>
                              <w:t>四肢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BF0F8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E28CB">
                              <w:rPr>
                                <w:rFonts w:hint="eastAsia"/>
                              </w:rPr>
                              <w:t>】※どちらかに〇を付けて</w:t>
                            </w:r>
                            <w:bookmarkStart w:id="0" w:name="_GoBack"/>
                            <w:bookmarkEnd w:id="0"/>
                            <w:r w:rsidR="006E28CB">
                              <w:rPr>
                                <w:rFonts w:hint="eastAsia"/>
                              </w:rPr>
                              <w:t>ください</w:t>
                            </w:r>
                            <w:r w:rsidR="0067716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7.25pt;margin-top:17.7pt;width:466.25pt;height:4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" fillcolor="white [3201]" strokeweight=".5pt">
                <v:textbox>
                  <w:txbxContent>
                    <w:p w:rsidR="009E3B8F" w:rsidRDefault="00C35127">
                      <w:r>
                        <w:rPr>
                          <w:rFonts w:hint="eastAsia"/>
                        </w:rPr>
                        <w:t>【　眼科</w:t>
                      </w:r>
                      <w:r w:rsidR="006E28CB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整形外科（頭</w:t>
                      </w:r>
                      <w:r w:rsidR="00BF0F83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頚部、</w:t>
                      </w:r>
                      <w:r w:rsidR="006E28CB">
                        <w:rPr>
                          <w:rFonts w:hint="eastAsia"/>
                        </w:rPr>
                        <w:t>四肢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BF0F83">
                        <w:rPr>
                          <w:rFonts w:hint="eastAsia"/>
                        </w:rPr>
                        <w:t xml:space="preserve">　</w:t>
                      </w:r>
                      <w:r w:rsidR="006E28CB">
                        <w:rPr>
                          <w:rFonts w:hint="eastAsia"/>
                        </w:rPr>
                        <w:t>】※どちらかに〇を付けて</w:t>
                      </w:r>
                      <w:bookmarkStart w:id="1" w:name="_GoBack"/>
                      <w:bookmarkEnd w:id="1"/>
                      <w:r w:rsidR="006E28CB">
                        <w:rPr>
                          <w:rFonts w:hint="eastAsia"/>
                        </w:rPr>
                        <w:t>ください</w:t>
                      </w:r>
                      <w:r w:rsidR="0067716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6E28CB" w:rsidRDefault="006E28CB" w:rsidP="009E3B8F"/>
    <w:p w:rsidR="00002E0F" w:rsidRDefault="006E28CB">
      <w:r>
        <w:rPr>
          <w:rFonts w:hint="eastAsia"/>
        </w:rPr>
        <w:t>※</w:t>
      </w:r>
      <w:r w:rsidR="00B37E6F">
        <w:rPr>
          <w:rFonts w:hint="eastAsia"/>
        </w:rPr>
        <w:t>締切：７月１</w:t>
      </w:r>
      <w:r w:rsidR="000C4290">
        <w:rPr>
          <w:rFonts w:hint="eastAsia"/>
        </w:rPr>
        <w:t>７日（水</w:t>
      </w:r>
      <w:r w:rsidR="00890947">
        <w:rPr>
          <w:rFonts w:hint="eastAsia"/>
        </w:rPr>
        <w:t>）までに体育研究所まで</w:t>
      </w:r>
      <w:r w:rsidR="00890947">
        <w:rPr>
          <w:rFonts w:hint="eastAsia"/>
        </w:rPr>
        <w:t>FAX</w:t>
      </w:r>
      <w:r w:rsidR="00BF0F83">
        <w:rPr>
          <w:rFonts w:hint="eastAsia"/>
        </w:rPr>
        <w:t>か</w:t>
      </w:r>
      <w:r w:rsidR="00BF0F83">
        <w:rPr>
          <w:rFonts w:hint="eastAsia"/>
        </w:rPr>
        <w:t>E-mail</w:t>
      </w:r>
      <w:r w:rsidR="00BF0F83">
        <w:t>で返送</w:t>
      </w:r>
      <w:r w:rsidR="00890947">
        <w:rPr>
          <w:rFonts w:hint="eastAsia"/>
        </w:rPr>
        <w:t>してください。</w:t>
      </w:r>
    </w:p>
    <w:sectPr w:rsidR="00002E0F" w:rsidSect="00002E0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90" w:rsidRDefault="000C4290" w:rsidP="000C4290">
      <w:r>
        <w:separator/>
      </w:r>
    </w:p>
  </w:endnote>
  <w:endnote w:type="continuationSeparator" w:id="0">
    <w:p w:rsidR="000C4290" w:rsidRDefault="000C4290" w:rsidP="000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90" w:rsidRDefault="000C4290" w:rsidP="000C4290">
      <w:r>
        <w:separator/>
      </w:r>
    </w:p>
  </w:footnote>
  <w:footnote w:type="continuationSeparator" w:id="0">
    <w:p w:rsidR="000C4290" w:rsidRDefault="000C4290" w:rsidP="000C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0F"/>
    <w:rsid w:val="00002E0F"/>
    <w:rsid w:val="000C4290"/>
    <w:rsid w:val="00677163"/>
    <w:rsid w:val="006E28CB"/>
    <w:rsid w:val="00790EEC"/>
    <w:rsid w:val="00890947"/>
    <w:rsid w:val="009E3B8F"/>
    <w:rsid w:val="00B37E6F"/>
    <w:rsid w:val="00BF0F83"/>
    <w:rsid w:val="00C02CB1"/>
    <w:rsid w:val="00C16E92"/>
    <w:rsid w:val="00C35127"/>
    <w:rsid w:val="00E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600B-A8FD-4876-A058-B5088F66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290"/>
  </w:style>
  <w:style w:type="paragraph" w:styleId="a7">
    <w:name w:val="footer"/>
    <w:basedOn w:val="a"/>
    <w:link w:val="a8"/>
    <w:uiPriority w:val="99"/>
    <w:unhideWhenUsed/>
    <w:rsid w:val="000C4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　真由美</dc:creator>
  <cp:keywords/>
  <dc:description/>
  <cp:lastModifiedBy>宗　真由美</cp:lastModifiedBy>
  <cp:revision>7</cp:revision>
  <cp:lastPrinted>2019-07-01T23:49:00Z</cp:lastPrinted>
  <dcterms:created xsi:type="dcterms:W3CDTF">2019-06-27T03:41:00Z</dcterms:created>
  <dcterms:modified xsi:type="dcterms:W3CDTF">2019-07-02T02:34:00Z</dcterms:modified>
</cp:coreProperties>
</file>